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D6EE0FF" w:rsidR="000D1FCD" w:rsidRDefault="00B74A10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5F043140" wp14:editId="4DCCF339">
            <wp:simplePos x="0" y="0"/>
            <wp:positionH relativeFrom="column">
              <wp:posOffset>22860</wp:posOffset>
            </wp:positionH>
            <wp:positionV relativeFrom="paragraph">
              <wp:posOffset>0</wp:posOffset>
            </wp:positionV>
            <wp:extent cx="2032000" cy="7113270"/>
            <wp:effectExtent l="0" t="0" r="635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711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0C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2E8470D4">
                <wp:simplePos x="0" y="0"/>
                <wp:positionH relativeFrom="column">
                  <wp:posOffset>2174240</wp:posOffset>
                </wp:positionH>
                <wp:positionV relativeFrom="paragraph">
                  <wp:posOffset>4803775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A3794" id="Rettangolo 13" o:spid="_x0000_s1026" style="position:absolute;margin-left:171.2pt;margin-top:378.2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Pua957gAAAADAEAAA8AAAAAAAAAAAAAAAAA3AQAAGRycy9kb3ducmV2LnhtbFBLBQYAAAAABAAE&#10;APMAAADpBQAAAAA=&#10;" fillcolor="#760000" strokecolor="#812727" strokeweight="1pt"/>
            </w:pict>
          </mc:Fallback>
        </mc:AlternateContent>
      </w:r>
      <w:r w:rsidR="007130C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1BA7054">
                <wp:simplePos x="0" y="0"/>
                <wp:positionH relativeFrom="column">
                  <wp:posOffset>1420495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19B84" id="Meno 8" o:spid="_x0000_s1026" style="position:absolute;margin-left:111.85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T&#10;vjhl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28F6E320" w:rsidR="005D45E1" w:rsidRPr="002A7550" w:rsidRDefault="007130C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</w:t>
                            </w:r>
                            <w:r w:rsidR="00135E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4A1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43308B4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570565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74A1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70C33B1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6FCD24D5" w14:textId="182F740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963F243" w14:textId="40957A92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135EC4">
                              <w:rPr>
                                <w:rFonts w:ascii="Cambria" w:hAnsi="Cambria"/>
                                <w:bCs/>
                              </w:rPr>
                              <w:t xml:space="preserve">in centro Italia </w:t>
                            </w:r>
                          </w:p>
                          <w:p w14:paraId="4A51BCB8" w14:textId="60CCB4B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66D2BE96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 xml:space="preserve">In serbatoi di acciaio a temperatura controllata </w:t>
                            </w:r>
                          </w:p>
                          <w:p w14:paraId="2AB59843" w14:textId="6ACB6AF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mesi i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n serbatoi di acciaio </w:t>
                            </w:r>
                          </w:p>
                          <w:p w14:paraId="4B85EFD4" w14:textId="02B174D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e brillante</w:t>
                            </w:r>
                          </w:p>
                          <w:p w14:paraId="6C4E7945" w14:textId="407E53E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Fruttato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 xml:space="preserve"> e persistente con note di fiori selvatici </w:t>
                            </w:r>
                          </w:p>
                          <w:p w14:paraId="198F436E" w14:textId="35C678D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 xml:space="preserve">Ben bilanciato, armonioso e persistente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FC0AC2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6167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0D6E640C" w:rsidR="00643881" w:rsidRDefault="007130CB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pasta, carne alla griglia e formaggio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E484CEE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28F6E320" w:rsidR="005D45E1" w:rsidRPr="002A7550" w:rsidRDefault="007130C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</w:t>
                      </w:r>
                      <w:r w:rsidR="00135E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4A1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43308B4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130CB">
                        <w:rPr>
                          <w:rFonts w:ascii="Cambria" w:hAnsi="Cambria"/>
                        </w:rPr>
                        <w:t>Merlot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570565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B74A1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70C33B1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6,</w:t>
                      </w:r>
                      <w:r w:rsidR="007130CB">
                        <w:rPr>
                          <w:rFonts w:ascii="Cambria" w:hAnsi="Cambria"/>
                        </w:rPr>
                        <w:t>1</w:t>
                      </w:r>
                    </w:p>
                    <w:p w14:paraId="6FCD24D5" w14:textId="182F740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</w:t>
                      </w:r>
                      <w:r w:rsidR="00135EC4">
                        <w:rPr>
                          <w:rFonts w:ascii="Cambria" w:hAnsi="Cambria"/>
                        </w:rPr>
                        <w:t>,</w:t>
                      </w:r>
                      <w:r w:rsidR="007130CB">
                        <w:rPr>
                          <w:rFonts w:ascii="Cambria" w:hAnsi="Cambria"/>
                        </w:rPr>
                        <w:t>3</w:t>
                      </w:r>
                    </w:p>
                    <w:p w14:paraId="3963F243" w14:textId="40957A92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135EC4">
                        <w:rPr>
                          <w:rFonts w:ascii="Cambria" w:hAnsi="Cambria"/>
                          <w:bCs/>
                        </w:rPr>
                        <w:t xml:space="preserve">in centro Italia </w:t>
                      </w:r>
                    </w:p>
                    <w:p w14:paraId="4A51BCB8" w14:textId="60CCB4B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  <w:r w:rsidR="00135EC4">
                        <w:rPr>
                          <w:rFonts w:ascii="Cambria" w:hAnsi="Cambria"/>
                        </w:rPr>
                        <w:t>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66D2BE96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130CB">
                        <w:rPr>
                          <w:rFonts w:ascii="Cambria" w:hAnsi="Cambria"/>
                        </w:rPr>
                        <w:t xml:space="preserve">In serbatoi di acciaio a temperatura controllata </w:t>
                      </w:r>
                    </w:p>
                    <w:p w14:paraId="2AB59843" w14:textId="6ACB6AF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7130CB">
                        <w:rPr>
                          <w:rFonts w:ascii="Cambria" w:hAnsi="Cambria"/>
                        </w:rPr>
                        <w:t>Almeno 6</w:t>
                      </w:r>
                      <w:r w:rsidR="00135EC4">
                        <w:rPr>
                          <w:rFonts w:ascii="Cambria" w:hAnsi="Cambria"/>
                        </w:rPr>
                        <w:t xml:space="preserve"> mesi i</w:t>
                      </w:r>
                      <w:r w:rsidR="00B703B9">
                        <w:rPr>
                          <w:rFonts w:ascii="Cambria" w:hAnsi="Cambria"/>
                        </w:rPr>
                        <w:t xml:space="preserve">n serbatoi di acciaio </w:t>
                      </w:r>
                    </w:p>
                    <w:p w14:paraId="4B85EFD4" w14:textId="02B174D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1F1B7A">
                        <w:rPr>
                          <w:rFonts w:ascii="Cambria" w:hAnsi="Cambria"/>
                        </w:rPr>
                        <w:t>intenso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e brillante</w:t>
                      </w:r>
                    </w:p>
                    <w:p w14:paraId="6C4E7945" w14:textId="407E53E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Fruttato</w:t>
                      </w:r>
                      <w:r w:rsidR="007130CB">
                        <w:rPr>
                          <w:rFonts w:ascii="Cambria" w:hAnsi="Cambria"/>
                        </w:rPr>
                        <w:t xml:space="preserve"> e persistente con note di fiori selvatici </w:t>
                      </w:r>
                    </w:p>
                    <w:p w14:paraId="198F436E" w14:textId="35C678D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130CB">
                        <w:rPr>
                          <w:rFonts w:ascii="Cambria" w:hAnsi="Cambria"/>
                        </w:rPr>
                        <w:t xml:space="preserve">Ben bilanciato, armonioso e persistente </w:t>
                      </w:r>
                      <w:r w:rsidR="00135EC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FC0AC2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6167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0D6E640C" w:rsidR="00643881" w:rsidRDefault="007130CB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pasta, carne alla griglia e formaggio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E484CEE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5C21161" w:rsidR="005C2732" w:rsidRDefault="00135EC4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121A4FC" wp14:editId="3393F28E">
            <wp:simplePos x="0" y="0"/>
            <wp:positionH relativeFrom="column">
              <wp:posOffset>23431</wp:posOffset>
            </wp:positionH>
            <wp:positionV relativeFrom="paragraph">
              <wp:posOffset>0</wp:posOffset>
            </wp:positionV>
            <wp:extent cx="2032588" cy="7113453"/>
            <wp:effectExtent l="0" t="0" r="6350" b="0"/>
            <wp:wrapSquare wrapText="bothSides"/>
            <wp:docPr id="977845531" name="Immagine 977845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45531" name="Immagine 9778455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588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A3B734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7CF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40272F42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1000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2081C7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35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02</w:t>
                            </w:r>
                          </w:p>
                          <w:p w14:paraId="3E2205E4" w14:textId="1A4C900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26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66</w:t>
                            </w:r>
                          </w:p>
                          <w:p w14:paraId="3A48E148" w14:textId="3C5A1A8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FC428E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AD307A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3E59DD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25</w:t>
                            </w:r>
                          </w:p>
                          <w:p w14:paraId="4AD7DAF6" w14:textId="5AF2CB7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52F95C4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6836ED2" w14:textId="29363593" w:rsidR="00135EC4" w:rsidRPr="00A41ACB" w:rsidRDefault="00135EC4" w:rsidP="00135EC4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50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ml:</w:t>
                            </w:r>
                          </w:p>
                          <w:p w14:paraId="0B3F5CF6" w14:textId="79A227E7" w:rsidR="00135EC4" w:rsidRPr="0091063F" w:rsidRDefault="00135EC4" w:rsidP="00135EC4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V1000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18DE07B6" w14:textId="4B8CF66C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598</w:t>
                            </w:r>
                          </w:p>
                          <w:p w14:paraId="18DA8964" w14:textId="4F39EAB2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45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92</w:t>
                            </w:r>
                          </w:p>
                          <w:p w14:paraId="12D5849E" w14:textId="748474B8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="00614234">
                              <w:rPr>
                                <w:rFonts w:ascii="Cambria" w:hAnsi="Cambria"/>
                              </w:rPr>
                              <w:t xml:space="preserve">         vite</w:t>
                            </w:r>
                          </w:p>
                          <w:p w14:paraId="244D5939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6649F8C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1D498E69" w14:textId="2953353E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9E90FBD" w14:textId="7D514CA3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D0D84F9" w14:textId="29A8A23A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13,4</w:t>
                            </w:r>
                          </w:p>
                          <w:p w14:paraId="3AB330F4" w14:textId="5FB92340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790</w:t>
                            </w:r>
                          </w:p>
                          <w:p w14:paraId="411B7C7C" w14:textId="77777777" w:rsidR="00135EC4" w:rsidRPr="00793088" w:rsidRDefault="00135EC4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1A92AC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74A1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40272F42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1000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2081C7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35EC4">
                        <w:rPr>
                          <w:rFonts w:ascii="Cambria" w:hAnsi="Cambria"/>
                        </w:rPr>
                        <w:t>35</w:t>
                      </w:r>
                      <w:r w:rsidR="007130CB">
                        <w:rPr>
                          <w:rFonts w:ascii="Cambria" w:hAnsi="Cambria"/>
                        </w:rPr>
                        <w:t>02</w:t>
                      </w:r>
                    </w:p>
                    <w:p w14:paraId="3E2205E4" w14:textId="1A4C900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26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66</w:t>
                      </w:r>
                    </w:p>
                    <w:p w14:paraId="3A48E148" w14:textId="3C5A1A8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FC428E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AD307A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3E59DD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</w:t>
                      </w:r>
                      <w:r w:rsidR="00135EC4">
                        <w:rPr>
                          <w:rFonts w:ascii="Cambria" w:hAnsi="Cambria"/>
                        </w:rPr>
                        <w:t>25</w:t>
                      </w:r>
                    </w:p>
                    <w:p w14:paraId="4AD7DAF6" w14:textId="5AF2CB7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52F95C4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925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56836ED2" w14:textId="29363593" w:rsidR="00135EC4" w:rsidRPr="00A41ACB" w:rsidRDefault="00135EC4" w:rsidP="00135EC4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50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ml:</w:t>
                      </w:r>
                    </w:p>
                    <w:p w14:paraId="0B3F5CF6" w14:textId="79A227E7" w:rsidR="00135EC4" w:rsidRPr="0091063F" w:rsidRDefault="00135EC4" w:rsidP="00135EC4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V1000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18DE07B6" w14:textId="4B8CF66C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</w:t>
                      </w:r>
                      <w:r w:rsidR="007130CB">
                        <w:rPr>
                          <w:rFonts w:ascii="Cambria" w:hAnsi="Cambria"/>
                        </w:rPr>
                        <w:t>598</w:t>
                      </w:r>
                    </w:p>
                    <w:p w14:paraId="18DA8964" w14:textId="4F39EAB2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45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92</w:t>
                      </w:r>
                    </w:p>
                    <w:p w14:paraId="12D5849E" w14:textId="748474B8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="00614234">
                        <w:rPr>
                          <w:rFonts w:ascii="Cambria" w:hAnsi="Cambria"/>
                        </w:rPr>
                        <w:t xml:space="preserve">         vite</w:t>
                      </w:r>
                    </w:p>
                    <w:p w14:paraId="244D5939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6649F8C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1D498E69" w14:textId="2953353E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9E90FBD" w14:textId="7D514CA3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D0D84F9" w14:textId="29A8A23A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13,4</w:t>
                      </w:r>
                    </w:p>
                    <w:p w14:paraId="3AB330F4" w14:textId="5FB92340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790</w:t>
                      </w:r>
                    </w:p>
                    <w:p w14:paraId="411B7C7C" w14:textId="77777777" w:rsidR="00135EC4" w:rsidRPr="00793088" w:rsidRDefault="00135EC4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1A92AC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74A1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373C1" w14:textId="77777777" w:rsidR="00D75AF8" w:rsidRDefault="00D75AF8" w:rsidP="005D45E1">
      <w:pPr>
        <w:spacing w:after="0" w:line="240" w:lineRule="auto"/>
      </w:pPr>
      <w:r>
        <w:separator/>
      </w:r>
    </w:p>
  </w:endnote>
  <w:endnote w:type="continuationSeparator" w:id="0">
    <w:p w14:paraId="4AB8A1A3" w14:textId="77777777" w:rsidR="00D75AF8" w:rsidRDefault="00D75AF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8C95" w14:textId="77777777" w:rsidR="00F55101" w:rsidRDefault="00F5510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40B60" w14:textId="77777777" w:rsidR="00F55101" w:rsidRPr="00F55101" w:rsidRDefault="00F55101" w:rsidP="00F5510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5510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FC525C2" w14:textId="77777777" w:rsidR="00F55101" w:rsidRPr="00F55101" w:rsidRDefault="00F55101" w:rsidP="00F5510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5510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5510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5510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5510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946730B" w14:textId="77777777" w:rsidR="00F55101" w:rsidRPr="00F55101" w:rsidRDefault="00F55101" w:rsidP="00F5510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5510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39A9815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6D40B60" w14:textId="77777777" w:rsidR="00F55101" w:rsidRPr="00F55101" w:rsidRDefault="00F55101" w:rsidP="00F5510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55101">
                      <w:rPr>
                        <w:lang w:val="en-GB"/>
                      </w:rPr>
                      <w:t>Alibrianza srl - Camavin</w:t>
                    </w:r>
                  </w:p>
                  <w:p w14:paraId="7FC525C2" w14:textId="77777777" w:rsidR="00F55101" w:rsidRPr="00F55101" w:rsidRDefault="00F55101" w:rsidP="00F5510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5510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5510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5510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5510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946730B" w14:textId="77777777" w:rsidR="00F55101" w:rsidRPr="00F55101" w:rsidRDefault="00F55101" w:rsidP="00F5510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55101">
                      <w:rPr>
                        <w:lang w:val="en-GB"/>
                      </w:rPr>
                      <w:t>Tel. +39 039 9202121</w:t>
                    </w:r>
                  </w:p>
                  <w:p w14:paraId="32D4A064" w14:textId="39A9815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2A46" w14:textId="77777777" w:rsidR="00F55101" w:rsidRDefault="00F551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23EBB" w14:textId="77777777" w:rsidR="00D75AF8" w:rsidRDefault="00D75AF8" w:rsidP="005D45E1">
      <w:pPr>
        <w:spacing w:after="0" w:line="240" w:lineRule="auto"/>
      </w:pPr>
      <w:r>
        <w:separator/>
      </w:r>
    </w:p>
  </w:footnote>
  <w:footnote w:type="continuationSeparator" w:id="0">
    <w:p w14:paraId="219AD03A" w14:textId="77777777" w:rsidR="00D75AF8" w:rsidRDefault="00D75AF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25B2" w14:textId="77777777" w:rsidR="00F55101" w:rsidRDefault="00F5510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ED36AC0" w:rsidR="005D45E1" w:rsidRDefault="00135E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B3094F" wp14:editId="3939B17E">
          <wp:simplePos x="0" y="0"/>
          <wp:positionH relativeFrom="column">
            <wp:posOffset>1839595</wp:posOffset>
          </wp:positionH>
          <wp:positionV relativeFrom="paragraph">
            <wp:posOffset>218440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99F8" w14:textId="77777777" w:rsidR="00F55101" w:rsidRDefault="00F5510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C51"/>
    <w:rsid w:val="00015BA1"/>
    <w:rsid w:val="000541D7"/>
    <w:rsid w:val="00055840"/>
    <w:rsid w:val="000D1FCD"/>
    <w:rsid w:val="001106F8"/>
    <w:rsid w:val="00135EC4"/>
    <w:rsid w:val="001723F8"/>
    <w:rsid w:val="001C3FE4"/>
    <w:rsid w:val="001D4A8D"/>
    <w:rsid w:val="001F1B7A"/>
    <w:rsid w:val="001F3F53"/>
    <w:rsid w:val="00250416"/>
    <w:rsid w:val="00257F1E"/>
    <w:rsid w:val="0026653E"/>
    <w:rsid w:val="002A7550"/>
    <w:rsid w:val="002A7A75"/>
    <w:rsid w:val="003126F2"/>
    <w:rsid w:val="00422E44"/>
    <w:rsid w:val="00426FE5"/>
    <w:rsid w:val="004B1D59"/>
    <w:rsid w:val="004D360A"/>
    <w:rsid w:val="004F63C4"/>
    <w:rsid w:val="0051476C"/>
    <w:rsid w:val="00515731"/>
    <w:rsid w:val="005623EC"/>
    <w:rsid w:val="00567035"/>
    <w:rsid w:val="005A32E0"/>
    <w:rsid w:val="005C2732"/>
    <w:rsid w:val="005C6597"/>
    <w:rsid w:val="005D45E1"/>
    <w:rsid w:val="005E6E6F"/>
    <w:rsid w:val="00614234"/>
    <w:rsid w:val="00614FBE"/>
    <w:rsid w:val="00643881"/>
    <w:rsid w:val="006B43F2"/>
    <w:rsid w:val="007130CB"/>
    <w:rsid w:val="00721D1A"/>
    <w:rsid w:val="00723079"/>
    <w:rsid w:val="00785457"/>
    <w:rsid w:val="00793088"/>
    <w:rsid w:val="00871E6C"/>
    <w:rsid w:val="0088284E"/>
    <w:rsid w:val="0089495E"/>
    <w:rsid w:val="00905C4F"/>
    <w:rsid w:val="00960A70"/>
    <w:rsid w:val="00A41ACB"/>
    <w:rsid w:val="00A54178"/>
    <w:rsid w:val="00A73693"/>
    <w:rsid w:val="00AC28A0"/>
    <w:rsid w:val="00B215E2"/>
    <w:rsid w:val="00B703B9"/>
    <w:rsid w:val="00B74A10"/>
    <w:rsid w:val="00B84EEF"/>
    <w:rsid w:val="00BB1A08"/>
    <w:rsid w:val="00C37139"/>
    <w:rsid w:val="00C61671"/>
    <w:rsid w:val="00CD07D3"/>
    <w:rsid w:val="00CD0F22"/>
    <w:rsid w:val="00CE1734"/>
    <w:rsid w:val="00D16867"/>
    <w:rsid w:val="00D24EB7"/>
    <w:rsid w:val="00D36247"/>
    <w:rsid w:val="00D61184"/>
    <w:rsid w:val="00D75AF8"/>
    <w:rsid w:val="00DC25CD"/>
    <w:rsid w:val="00E5179D"/>
    <w:rsid w:val="00EE281D"/>
    <w:rsid w:val="00EF62AB"/>
    <w:rsid w:val="00F36688"/>
    <w:rsid w:val="00F55101"/>
    <w:rsid w:val="00FC428E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5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2023-12-19T12:39:00Z</dcterms:created>
  <dcterms:modified xsi:type="dcterms:W3CDTF">2026-10-19T09:27:00Z</dcterms:modified>
</cp:coreProperties>
</file>